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BIOLOGY FORM 1 LESSON PLAN TEMPLATE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TERM 1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INTRODUCTION TO BIOLOGY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Definition of Biolog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y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1. Define Biology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2. List the branches of Biology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Biology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Linking biology with other subjects.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various disciplines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 1 pg. 1 </w:t>
      </w:r>
      <w:r>
        <w:rPr>
          <w:rFonts w:ascii="Courier New" w:eastAsia="Times New Roman" w:hAnsi="Courier New" w:cs="Courier New"/>
          <w:color w:val="222222"/>
          <w:sz w:val="20"/>
          <w:szCs w:val="20"/>
        </w:rPr>
        <w:t>–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Biology book Page 1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Biology Page 1 2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INTRODUCTION TO BIOLOGY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Importance of Biology Characteristics of organisms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-Explain the importance of Biology -State and explain some of the characteristics of organisms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importance of Biology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Naming common Characteristics of organisms.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Organisms in the school compound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the characteristics of organisms.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Biology Bk. 1 </w:t>
      </w:r>
      <w:proofErr w:type="spell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</w:t>
      </w:r>
      <w:proofErr w:type="spell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1-2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Biology Page 1-2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1 3-4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INTRODUCTION TO BIOLOGY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Characteristics of organisms External features of plants and animals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-Explain the external features of plants and animals -Write down the difference between plants and animals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Collecting, observing and recording external features of plants and animals.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Organisms in the school compound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external features of plants and animals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Biology Bk. 1 pg. 2-3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Page 2-6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1-2 6 1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</w:t>
      </w:r>
      <w:r w:rsidR="00C01F10"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lastRenderedPageBreak/>
        <w:t>CLASSIFICATION 1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Definition Use of magnifying lens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1. Define classification 2. Use the magnifying lens to observe the external features of plants/ animals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classification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Drawing of a magnifying lens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Using magnifying lens to observe the external features of plants and animals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how to calculate magnification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Magnifying lens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Different specimen of plants and animals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Rulers with measurement in mm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external features of plants and animals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Biology students Bk. 1 page 5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book </w:t>
      </w:r>
      <w:proofErr w:type="spell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</w:t>
      </w:r>
      <w:proofErr w:type="spell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8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3-5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5-12 2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CLASSIFICATION 1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Observation of features of organisms Plant leaf forms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-Record observations of the main external features of plant leaf form -Draw different types of leaf forms -Observing, recording the main external features of the leaf forms of plants -Different types of leaves -Chart on different types of leaves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Comprehensive Biology Bk.1 </w:t>
      </w:r>
      <w:proofErr w:type="spell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</w:t>
      </w:r>
      <w:proofErr w:type="spell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6-8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Biology </w:t>
      </w:r>
      <w:proofErr w:type="spell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</w:t>
      </w:r>
      <w:proofErr w:type="spell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8-10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4-5 3-4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CLASSIFICATION 1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External features of plants and animals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-Observe, record and draw the main external features of plants -Observe record and draw the main external features of animals -Observing, recording and drawing the main external features of plants -Observing, recording and drawing the main external features of animals -Different types of stems and roots -Different types of small animals -Chart on features of plants and animals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Bk.1 pg. 8-12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Pg. 10-14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Biology Page 3 7 1-2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CLASSIFICATION 1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Necessity and significance of classification Major units of classification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-State the necessity and significance of classification -Name the major units of classification -Name the five kingdoms of living things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necessity and significance of classification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classification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with the five kingdoms and examples in each case.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 1 pg. 12-13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</w:t>
      </w:r>
      <w:proofErr w:type="spell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</w:t>
      </w:r>
      <w:proofErr w:type="spell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14-15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Bio.Pg. 6-12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-Gateway secondary Biology pages 5-12 3-4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CLASSIFICATION 1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Taxonomic units in plants and animal kingdom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-List the taxonomic units in plant and animal kingdoms -Classify maize and human beings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Naming taxonomic units in plants and animal kingdoms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Classification of maize and human beings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Classification of maize and human beings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 1 pg. 13-14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Pg. 14 -Golden tips Biology Pg. 6-12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-Gateway secondary Biology pages 5-12 8 1-2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CLASSIFICATION 1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Binomial nomenclature in naming organisms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-Define Binomial nomenclature -State the principles of Binomial nomenclature In naming organisms -Defining Binomial nomenclature -Classification of given organisms using generic and specific names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Charts on Binomial nomenclature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Bk.1 pg. 14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Pg. 15-16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Biology Page 6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5-12 3-4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lastRenderedPageBreak/>
        <w:t>CLASSIFICATION 1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Collection of plants and animals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-Use collecting nets, cutting instructions instruments and hand lens -Collecting plants and animals -Preserving Collecting plants and animals collected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Specimen bottle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Sweep nets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Cotton wool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 1 pg. 14-16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book Pg. 9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Biology Pg. 6-12 9 1-2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CLASSIFICATION 1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Grouping of organisms according to their similarities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*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Observe and group collected and preserved specimen according to their similarities -Observing and grouping animals according to their similarities -Observing and grouping plants according to their similarities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-Collected and preserved specimen -Hand lens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 1 pg. 15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Pg. 15-16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7-9 3-4 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softHyphen/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THE CELL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Introduction to light microscope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-Define a cell -Draw and label the light microscope -Description of a cell -Drawing and labeling the light microscope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Light microscope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Diagram of light microscope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 1 </w:t>
      </w:r>
      <w:r w:rsidR="00D61298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pg.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17 </w:t>
      </w: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Biology 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Pg.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18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</w:t>
      </w:r>
      <w:r w:rsidR="00D61298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pg.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15-16 10 1-2 </w:t>
      </w:r>
    </w:p>
    <w:p w:rsid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D61298" w:rsidRP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bookmarkStart w:id="0" w:name="_GoBack"/>
      <w:bookmarkEnd w:id="0"/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THE CELL</w:t>
      </w:r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Parts of the light microscope and their functions -Calculation of magnification using light microscope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-Identify parts of the light microscope and state their functions -Describe how to care for a light microscope -Discussion on parts of a light microscope -Caring for the light microscope -Demonstration on how to use the light microscope -Prepared slides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Light microscope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of light microscope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 1 </w:t>
      </w:r>
      <w:r w:rsidR="00D61298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pg.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20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Page 21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Biology Page 17-18 3-4 </w:t>
      </w:r>
    </w:p>
    <w:p w:rsid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D61298" w:rsidRP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THE CELL</w:t>
      </w:r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Plant and animal cells as seen under a light microscope -Calculation of magnification using light microscope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-Draw and label plant and animal cells as seen under a light microscope -Drawing and labeling of plant and animal cells as seen under a light microscope -Demonstration on how to calculate magnification of a light microscope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of plants and animal cells as seen under a light microscope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Microscope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students Bk. 1 page 20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Page 18-20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Biology Page 15-17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-Gateway secondary biology pages 26-32 11 1-2 </w:t>
      </w:r>
    </w:p>
    <w:p w:rsid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D61298" w:rsidRP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THE CELL</w:t>
      </w:r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Using the light microscope with prepared slides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-Observe a prepared slide under a light microscope -Prepare temporary slide of onion epidermis and observe it under a light microscope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Permanent slides of animal and plant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Light microscope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Microscope slide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Cover slip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Observing prepared slides of plant and animal cells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Preparing and mounting onion epidermal cells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 xml:space="preserve">-Comprehensive Biology Bk. 1 page 33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Page 22 -Golden tips Biology </w:t>
      </w:r>
      <w:r w:rsidR="00D61298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Pg.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-Gateway secondary biology pages 26-32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-Longman biology page 31-32 3-4 </w:t>
      </w:r>
    </w:p>
    <w:p w:rsid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D61298" w:rsidRP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THE CELL</w:t>
      </w:r>
    </w:p>
    <w:p w:rsidR="007B0097" w:rsidRP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D61298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structure as seen under the electron microscope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*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Draw and label plant and animal cells as seen under electron microscope </w:t>
      </w: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*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Drawing and labeling plant and animal cells as seen under an electron microscope </w:t>
      </w: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*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Diagrams of plant and animal cells as seen under electron microscope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-Comprehensive Biology Bk. 1 </w:t>
      </w:r>
      <w:r w:rsidR="00D61298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pg.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19-20 </w:t>
      </w:r>
    </w:p>
    <w:p w:rsidR="00D61298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-KLB Biology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Pg.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23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-Golden tips Biology Page 18 12 1 </w:t>
      </w:r>
    </w:p>
    <w:p w:rsidR="00D61298" w:rsidRPr="007B0097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D61298" w:rsidRDefault="00D61298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873C13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873C1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THE CELL</w:t>
      </w:r>
    </w:p>
    <w:p w:rsidR="007B0097" w:rsidRPr="00873C13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873C1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Physiology of the cell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-Describe the structure and function of the cell -Cell wall -Cell membrane -cytoplasm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Discussion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on the functions of cell components - cell wall - cell membrane - cytoplasm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Drawing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and labeling these parts of the cell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Chart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on plant and animal cells as seen under electron microscope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Comprehensive secondary Biology students Bk. 1 page 23-24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Teachers bk. 1 pages 11-19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KLB secondary Biology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Students book Page 24-26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Golden tips Biology Page 18-19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KLB teachers book 1 pages 23-25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Gateway secondary biology pages 26-32 2 </w:t>
      </w:r>
    </w:p>
    <w:p w:rsid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873C13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873C13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873C1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THE CELL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73C1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organelles </w:t>
      </w:r>
      <w:r w:rsidR="00873C13" w:rsidRPr="00873C1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estimating</w:t>
      </w:r>
      <w:r w:rsidRPr="00873C1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 the size of a cell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the structure and function of the cell organelles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Estimate the size of a cell as seen in the field of view of a microscope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Discussion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on the functions of cell organelles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Drawing and labeling the cell and organelles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how to estimate the size of onion epidermal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Estimating the size of onion epidermal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Chart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on various cell organelles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Cover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slip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Iodine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distilled water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Scalpel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Two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droppers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pointed scalpel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Mounting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needle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Filter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paper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Transparent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ruler with mm markings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873C13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Onion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bulb </w:t>
      </w:r>
    </w:p>
    <w:p w:rsidR="007B0097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24-33 </w:t>
      </w:r>
    </w:p>
    <w:p w:rsidR="007B0097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11-19 </w:t>
      </w:r>
    </w:p>
    <w:p w:rsidR="007B0097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27-28 </w:t>
      </w:r>
    </w:p>
    <w:p w:rsidR="007B0097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15-20 </w:t>
      </w:r>
    </w:p>
    <w:p w:rsidR="007B0097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23-25 </w:t>
      </w:r>
    </w:p>
    <w:p w:rsidR="007B0097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27-32 </w:t>
      </w:r>
    </w:p>
    <w:p w:rsidR="007B0097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pages 30-31 3-4 </w:t>
      </w:r>
    </w:p>
    <w:p w:rsid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873C13" w:rsidRPr="007B0097" w:rsidRDefault="00873C1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873C13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873C1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THE CELL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73C1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Comparison between plant and animal cells Cell specialization - Tissues - Organs - Organ systems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differences between plants and animal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similarities between plant and animal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List down specialized plant and animal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State the modifications and functions of specialized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tissues, organs and organ systems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Give examples of tissues organs and organ systems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Distinguishing between plant and animal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Naming specialized cells and their functions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Drawing specialized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Explaining modification of cells to their functions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Table summarizing the differences between plant and animal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similarities between plant and animal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various specialized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plant and animal tissues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22-32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11-19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26-31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17-20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23-25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26-32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pages 32 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Fly higher series pages 6-7 13 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REVISION AND EXAMINATION BIOLOGY FORM 1 </w:t>
      </w:r>
    </w:p>
    <w:p w:rsidR="00E406AE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Pr="007B0097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BIOLOGY FORM 1 LESSON PLAN TEMPLATE </w:t>
      </w:r>
    </w:p>
    <w:p w:rsidR="00E406AE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TERM 2</w:t>
      </w:r>
    </w:p>
    <w:p w:rsidR="00E406AE" w:rsidRPr="00E406AE" w:rsidRDefault="007B0097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7B0097" w:rsidRPr="00E406AE" w:rsidRDefault="007B0097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physiology Properties of the cell membrane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the term cell physiology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the structure and properties of cell membrane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the term cell physiology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Describing the structure of the cell membrane and its properties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the structure of the cell membrane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37-38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32-33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32-36 2 </w:t>
      </w:r>
    </w:p>
    <w:p w:rsidR="00E406AE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7B0097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Diffusion </w:t>
      </w:r>
      <w:r w:rsid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1</w:t>
      </w: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diffusion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diffusion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diffusion in liquids, gasses and solids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distribution of molecules during distribution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38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33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32-36 3-4 </w:t>
      </w:r>
    </w:p>
    <w:p w:rsidR="00E406AE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7B0097" w:rsidRP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Diffusion 2</w:t>
      </w:r>
      <w:r w:rsidR="007B0097"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Carry out experiments to demonstrate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E406AE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Diffusion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in liquids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r w:rsidR="00E406AE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Diffusion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in gasses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Carrying out experiments on diffusion in liquids and gasses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Discussions of results from experiments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Beaker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Potassium permanganate crystals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Cold water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Glass tube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Strong smelling perfume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38-39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33-34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32-36 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23-24 2 1 </w:t>
      </w:r>
    </w:p>
    <w:p w:rsidR="00E406AE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P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CELL PHSIOLOGY</w:t>
      </w:r>
    </w:p>
    <w:p w:rsidR="007B0097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Factors affecting Diffusion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factors affecting diffusion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role of diffusion in living things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Discussing the factors affecting diffusion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Discussing the role of diffusion in living things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factors affecting diffusion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39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35-36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32-36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24 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36 2 </w:t>
      </w:r>
    </w:p>
    <w:p w:rsidR="00E406AE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Osmosis 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osmosis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movement of water molecules across semi-permeable membrane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osmosis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Describing osmosis across a semi -permeable membrane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Diagram on movement of water molecules across a semi -permeable membrane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40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36-38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33-36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24-25 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37 3-4 </w:t>
      </w:r>
    </w:p>
    <w:p w:rsidR="00E406AE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7B0097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Osmosis (practical lesson)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demonstrate osmosis by using a Viking tubing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 experiment on osmosis using Irish potatoes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 experiment on osmosis using a Viking tubing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 experiment on osmosis using Irish potatoes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results of both experiments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Viking tubing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Thread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Tap water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Sucrose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Irish potatoes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Scalpel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Cork borer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 xml:space="preserve">* Transparent ruler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Distilled water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20% sucrose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Two petri-dishes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Tissue paper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46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37-39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34-36 </w:t>
      </w: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24-25 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High flyer series pages 10-11 3 1-2 </w:t>
      </w:r>
    </w:p>
    <w:p w:rsidR="00E406AE" w:rsidRDefault="00E406AE" w:rsidP="00E40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E406AE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7B0097" w:rsidRPr="00E406A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E406A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Terms used in the study of Osmosis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E406A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Define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and describe the terms used in the study of osmosis such as: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Osmotic pressure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Osmotic potential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Isotonic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Hypertonic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Hypotonic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Turgor pressure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Hemolysis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Wall pressure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Plasmolysis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Deplasmolysis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terms used in the study of osmosis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terms used in the study of osmosis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turgid cells and plasmolysed cells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42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37-39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33-36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24-26 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High flyer series pages 37 3-4 </w:t>
      </w:r>
    </w:p>
    <w:p w:rsidR="001D61E3" w:rsidRDefault="001D61E3" w:rsidP="001D6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Pr="001D61E3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1D61E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1D61E3" w:rsidRPr="001D61E3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1D61E3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Osmosis in plant cells 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carry out an experiment on selective permeability of membrane </w:t>
      </w:r>
    </w:p>
    <w:p w:rsidR="001D61E3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 experiment on selective permeability of membranes and movement of water in Irish potatoes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Scalpel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Ruler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Means of heating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3 Irish potatoes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3 petri-dishes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Viking tubing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20% starch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Iodine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50cm3 beaker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thread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47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40-42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34-36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26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pages 37-38 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High flyer series pages 10 4 1 </w:t>
      </w:r>
    </w:p>
    <w:p w:rsidR="001D61E3" w:rsidRDefault="001D61E3" w:rsidP="001D6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1D61E3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Factors affecting Osmosis Role of osmosis in organisms </w:t>
      </w:r>
    </w:p>
    <w:p w:rsidR="001D61E3" w:rsidRPr="009358B1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State factors affecting osmosis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role of osmosis in organisms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factors affecting osmosis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factors affecting osmosis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role of osmosis in organisms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factors affecting osmosis and role of osmosis in organisms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40-41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43-44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33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27 </w:t>
      </w:r>
    </w:p>
    <w:p w:rsidR="007B0097" w:rsidRPr="007B0097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pages 37 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High flyer series pages 10 2 </w:t>
      </w:r>
    </w:p>
    <w:p w:rsidR="001D61E3" w:rsidRDefault="001D61E3" w:rsidP="001D6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1D61E3" w:rsidRDefault="001D61E3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Water relations in plant cells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 xml:space="preserve">* Describe what happens when a plant cell is placed in a hypertonic, hypotonic or isotonic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how plant cells behave in hypertonic, hypotonic or isotonic solutions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water movement in and out of plant cells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42-43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40-42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34-36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25-26 3-4 </w:t>
      </w:r>
    </w:p>
    <w:p w:rsidR="009358B1" w:rsidRDefault="009358B1" w:rsidP="00935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Plasmolysis in onion bulb cells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 experiment to show plasmolysis in epidermal cells of an onion bulb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 experiment to show plasmolysis in epidermal cells from an onion bulb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of results of the experiment on movement of water in and out of the cells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Distilled water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Two microscope slides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Two cover slips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10% sucrose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Forceps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Dropper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Light microscope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Onion bulb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proofErr w:type="gram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scalpel</w:t>
      </w:r>
      <w:proofErr w:type="gram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46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42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34-36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26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37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High Flyer page 10 5 1 </w:t>
      </w:r>
    </w:p>
    <w:p w:rsidR="009358B1" w:rsidRDefault="009358B1" w:rsidP="00935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Water relations in animals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osmosis of animal cells in a hypertonic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osmosis in animal cells when placed in hypertonic or hypotonic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cremated animal cell and haemolyzed animal cell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44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40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34-36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25-26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37 2 </w:t>
      </w:r>
    </w:p>
    <w:p w:rsidR="009358B1" w:rsidRDefault="009358B1" w:rsidP="00935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CELL PHSIOLOGY </w:t>
      </w: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Active transport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List down factors affecting active transport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active transport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the role of active transport in living things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active transport factors affecting active transport and its role in organisms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factors affecting active transport and role of active transport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41-42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20-30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44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28-32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35-36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27-28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36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High flyer series pages 10-11 3 and 4 </w:t>
      </w:r>
    </w:p>
    <w:p w:rsidR="009358B1" w:rsidRDefault="009358B1" w:rsidP="00935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Meaning importance and types of nutrition External structure of a leaf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nutrition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importance of nutrition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List down the modes of feeding in organisms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 and label the external structure of a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definition of nutrition, importance and modes of feeding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Drawing and labeling the external structure of a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Observing the external parts of a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Green leaves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external structure of a leaf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51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48-49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46-47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31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40 6 1 </w:t>
      </w:r>
    </w:p>
    <w:p w:rsidR="009358B1" w:rsidRDefault="009358B1" w:rsidP="00935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9358B1" w:rsidRP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I</w:t>
      </w:r>
      <w:r w:rsidR="007B0097"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nternal structure of a leaf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 and label the internal structure of the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Drawing and labeling the internal structure of the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internal structure of the leaf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51-52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50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47-48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46-47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32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41 2 </w:t>
      </w:r>
    </w:p>
    <w:p w:rsidR="009358B1" w:rsidRDefault="009358B1" w:rsidP="00935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9358B1" w:rsidRPr="009358B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9358B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Parts of a leaf and their functions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Name the parts of a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State the functions of the parts of a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functions of the different parts of a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internal and external structure of the leaf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52-53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50-51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47-48 </w:t>
      </w:r>
    </w:p>
    <w:p w:rsidR="007B0097" w:rsidRPr="007B0097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33 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41 3 and 4 </w:t>
      </w:r>
    </w:p>
    <w:p w:rsidR="009358B1" w:rsidRDefault="009358B1" w:rsidP="00935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358B1" w:rsidRDefault="009358B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NUTRITION IN PLANTS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P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hotosynthesis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 and label the chloroplast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 xml:space="preserve">* Describe the process of photosynthesis Discussion on </w:t>
      </w:r>
      <w:r w:rsidR="005B73A1" w:rsidRPr="007B0097">
        <w:rPr>
          <w:rFonts w:ascii="Courier New" w:eastAsia="Times New Roman" w:hAnsi="Courier New" w:cs="Courier New"/>
          <w:color w:val="222222"/>
          <w:sz w:val="20"/>
          <w:szCs w:val="20"/>
        </w:rPr>
        <w:t>photosynthesis,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the structure of the chloroplasts and the stages involved in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stages of photosynthesis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54-55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53-54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48-49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33-34 7 1-2 </w:t>
      </w:r>
    </w:p>
    <w:p w:rsidR="005B73A1" w:rsidRDefault="005B73A1" w:rsidP="005B7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Pr="005B73A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B73A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5B73A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5B73A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Importance of photosynthesis and factors affecting photosynthesis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List down the importance of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some of the factors influencing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importance of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factors influencing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factors influencing photosynthesis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55-56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55-59 3-4 </w:t>
      </w:r>
    </w:p>
    <w:p w:rsidR="005B73A1" w:rsidRDefault="005B73A1" w:rsidP="005B7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5B73A1" w:rsidRP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B73A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5B73A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5B73A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Factors affecting photosynthesis (continued)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factors affecting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factors influencing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Variegated leaves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factors influencing photosynthesis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56-57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55-59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48-49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34 8 1-2 </w:t>
      </w:r>
    </w:p>
    <w:p w:rsidR="005B73A1" w:rsidRDefault="005B73A1" w:rsidP="005B7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B73A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5B73A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5B73A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Adaptation of the leaf to photosynthesis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how the leaf is adapted to the process of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adaptations of the leaf to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Green leaves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showing internal structure of a leaf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52-53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51-52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47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32-33 3-4 </w:t>
      </w:r>
    </w:p>
    <w:p w:rsidR="005B73A1" w:rsidRDefault="005B73A1" w:rsidP="005B7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B73A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5B73A1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5B73A1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Factors influencing photosynthesis (practical lessons)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Test the presence of starch in a green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Investigate whether chlorophyll is necessary for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Investigate whether light is necessary for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Carrying out experiments on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* P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resence of starch in a leaf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* F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actors influencing photosynthesis in plants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Green leaves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Boiling tube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Means of heating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Methylated spirit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Iodine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Dropper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White tile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Pair of forceps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Variegated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Aluminum foil on carbon paper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64-66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55-59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48-49 </w:t>
      </w:r>
    </w:p>
    <w:p w:rsidR="007B0097" w:rsidRPr="007B0097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35-36 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42 9 1-2 </w:t>
      </w:r>
    </w:p>
    <w:p w:rsidR="005B73A1" w:rsidRDefault="005B73A1" w:rsidP="005B7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5B73A1" w:rsidRDefault="005B73A1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Factors influencing photosynthesis (practical lessons)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carry out an experiment to investigate whether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Carbon (IV) oxide is necessary for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Oxygen is produced during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 experiment to investigate whether Carbon (IV) oxide is necessary for photosynthesis and whether Oxygen is produced during photosynthesis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Potted plant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Heat source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Boiling tubes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Two conical flasks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Potassium hydroxide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Materials for testing for starch in a leaf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Test tubes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500cm3 beaker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Funnel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Pod weed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Sodium hydrogen Carbonate Wooden splint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</w:t>
      </w:r>
      <w:proofErr w:type="gram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leaf</w:t>
      </w:r>
      <w:proofErr w:type="gram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66-67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15-59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48-49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35-36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42 3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CONTINUOUS ASSESMENT TEST </w:t>
      </w:r>
    </w:p>
    <w:p w:rsidR="00CC5E1A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Work covered since previous test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To answer the questions asked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Learner to answer the given questions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Teacher to supervise test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Question paper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Marking scheme </w:t>
      </w: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Work covered since previous test 4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P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Chemicals of life carbohydrates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Chemicals of life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List down types of carbohydrates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properties and functions of monosaccharaides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Chemicals of life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1. Types of chemicals of life 2. Types of carbohydrates 3. Properties of monosaccharaides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Samples of sources of carbohydrates, proteins, lipids and glucose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57-58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59-60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49-50 10 1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D</w:t>
      </w:r>
      <w:r w:rsidR="007B0097"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isaccharides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disaccharides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List properties and functions of disaccharides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hydrolysis and condensation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disaccharides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properties and functions of disaccharides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condensation and hydrolysis of disaccharides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</w:t>
      </w:r>
      <w:r>
        <w:rPr>
          <w:rFonts w:ascii="Courier New" w:eastAsia="Times New Roman" w:hAnsi="Courier New" w:cs="Courier New"/>
          <w:color w:val="222222"/>
          <w:sz w:val="20"/>
          <w:szCs w:val="20"/>
        </w:rPr>
        <w:t>Biology students Bk. 1 page 58 -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Teachers bk. 1 pages 31-44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60-61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 50 2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Polysaccharides lipids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polysaccharides and lipids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properties of polysaccharides and lipids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polysaccharides and lipids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properties and functions of polysaccharides and lipids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properties of polysaccharides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properties of lipids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58-61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61-64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 50-52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37-40 3-4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lastRenderedPageBreak/>
        <w:t xml:space="preserve">Food tests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carry out tests 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Starch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Reducing sugars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Non-reducing sugar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Lipids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Proteins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Vitamin c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Demonstration of experiments on food tests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experiments on food tests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results obtained from experiments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Food test reagents and apparatus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proofErr w:type="gram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* Benedicts</w:t>
      </w:r>
      <w:proofErr w:type="gram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Dilute HCL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0.5% copper sulphate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10% sodium hydroxide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DCPIP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Iodine solution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67-68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61-64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 51-52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39-40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43 11 1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CC5E1A" w:rsidRP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P</w:t>
      </w:r>
      <w:r w:rsidR="007B0097"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roteins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properties and functions of proteins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Distinguish between carbohydrates, proteins and lipids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functions of proteins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Distinguishing between carbohydrates, proteins and lipids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the properties of proteins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a comparison between carbohydrates, proteins and lipids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60-61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65-67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 50-51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38-39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43 2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softHyphen/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E</w:t>
      </w:r>
      <w:r w:rsidR="007B0097"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nzymes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enzymes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properties and functions of enzymes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Know the naming of the enzymes and their substrates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importance of enzymes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properties and functions of enzymes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Charts on the properties enzymes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62-64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67-69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 52-53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42 3-4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NUTRITION IN PLANTS </w:t>
      </w: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Factors affecting enzymes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carry out an experiment 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Effect of temperature on enzymes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Effects of enzyme concentration on the rate of a reaction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Effect of PH on enzyme activities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Carrying out an experiment on factors affecting enzymes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Materials and apparatus for various experiments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Soaked beans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Hydrogen peroxide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Test tube (5)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Test tube rack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Water bath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Thermometer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Measuring cylinder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Watch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10% starch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0.1% and o.2% diastase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White tiles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Egg albumens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Distilled water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2m HCL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2m sodium hydrogen carbonate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68-69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31-44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67-69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 53-55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pages 40-41 </w:t>
      </w:r>
    </w:p>
    <w:p w:rsidR="007B0097" w:rsidRPr="007B0097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pages 43-44 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High flyer series pages 15-16 12-13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REVISION AND END OF TERM EXAMS </w:t>
      </w:r>
    </w:p>
    <w:p w:rsidR="00CC5E1A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CC5E1A" w:rsidRPr="007B0097" w:rsidRDefault="00CC5E1A" w:rsidP="00CC5E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BIOLOGY FORM 1 LESSON PLAN TEMPLATE </w:t>
      </w:r>
    </w:p>
    <w:p w:rsidR="007B0097" w:rsidRPr="00CC5E1A" w:rsidRDefault="00CC5E1A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TERM 3 </w:t>
      </w:r>
    </w:p>
    <w:p w:rsidR="007B0097" w:rsidRPr="00CC5E1A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CC5E1A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Definition of heterotrophism Modes of heterotrophic nutrition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hetetrophism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List down the different modes of heterotrophism and describe them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the term heterotrophism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modes of heterotrophism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modes of heterotrophism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73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72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 2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BF413E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Dentition Types of teeth 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dentition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 and label different types of teeth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the structure of a tooth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the term dentition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Identifying and drawing different types of teeth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Different types of teeth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different types of teeth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74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73-76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3-4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Adaptations of teeth to their functions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Identify different types of teeth 2. Describe the adaptations of the teeth to their functions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Discussions on the adaptations of teeth to their functions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Different types of teeth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different types of teeth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56-58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43 2 1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Dental formulae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Define dental formulae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and write down the dental formulae of herbivore carnivore and omnivore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Defining the term dental formulae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dental formulae of herbivores, carnivores, omnivores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Jaws of herbivore and carnivore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Model of human skeleton with teeth on the jaws (artificial teeth)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various dental formulae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75-77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73-75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56-58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43-44 2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Dental adaptations of herbivores, carnivores, omnivores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definition of herbivores, carnivores and omnivores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adaptations of dental formulae in various groups of animals, to their mode of feeding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dental adaptation of herbivores and omnivores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 xml:space="preserve">* Jaws of herbivore and carnivore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Model of human skeleton with teeth on the jaws (artificial teeth)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77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73-75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56-58 </w:t>
      </w:r>
    </w:p>
    <w:p w:rsid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42-43 3-4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Internal structure of different types of teeth Functions of the internal structure of a tooth Common dental diseases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 and label the internal structure of different types of teeth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functions of the different parts of the internal structure of teeth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Name and discuss common dental diseases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Drawing of internal structure of different types of teeth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functions of various parts of the teeth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common dental diseases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Jaws of herbivores and carnivores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Model of human skeleton with teeth on the jaws (artificial teeth)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teeth with some dental diseases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77-78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75-76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56-57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44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46 3 1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Adaptation to the modes of feeding in herbivores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adaptations of herbivores to their mode of feeding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adaptation of herbivores to their modes of feeding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jaws of herbivores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molars from the jaws of </w:t>
      </w:r>
      <w:proofErr w:type="gram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a</w:t>
      </w:r>
      <w:proofErr w:type="gram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herbivore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Jaws of a herbivore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76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73-74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55-56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43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45 2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Carnivores</w:t>
      </w:r>
      <w:r w:rsidR="007B0097"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  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adaptations of carnivores to their modes of feeding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adaptation of carnivores to their modes of feeding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jaws of a carnivores animal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different teeth from the jaws of a carnivore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Jaws of a carnivore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77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74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56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43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45 3-4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Digestive system of a rabbit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Identify various organs associated with the digestive system of a rabbit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Dissecting a rabbit assisted by a few students (students to wear gloves)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Live rabbit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Gloves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Chloroform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Dissection kit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Cotton wool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Dissecting board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90-91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85-86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58-59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 1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Human Digestive system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 and label parts of the human digestive system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Drawing and labeling the human digestive system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parts of the human digestive system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human digestive system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79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78-82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2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CONTINOUS ASSESSMENT TEST 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Topic covered so far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Answer all the questions asked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Learners to answer all the questions asked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Teacher to supervise the students while they do the test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Question paper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Marking scheme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73-80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64-83 3-4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Human Digestive system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the regions of the alimentary canal of human digestive system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functions of the human digestive system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various regions of the human alimentary canal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some of the human digestive system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human digestive system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80-81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78-82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58-60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45-47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5 1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Human Digestive system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the various regions of the human alimentary canal and their functions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other parts of the human alimentary canal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human digestive system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81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78-82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58-60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45-47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2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Adaptation of the Ileum to its functions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how the ileum is adapted to its function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how the ileum is adapted to its functions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Drawing of the intestinal villi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intestinal villi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83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83-84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61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</w:t>
      </w:r>
    </w:p>
    <w:p w:rsidR="007B0097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3-4 </w:t>
      </w:r>
    </w:p>
    <w:p w:rsidR="00BF413E" w:rsidRDefault="00BF413E" w:rsidP="00BF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F413E" w:rsidRPr="007B0097" w:rsidRDefault="00BF413E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BF413E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Food content in alimentary canal of </w:t>
      </w:r>
      <w:proofErr w:type="gramStart"/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a</w:t>
      </w:r>
      <w:proofErr w:type="gramEnd"/>
      <w:r w:rsidRPr="00BF413E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 herbivore Breakdown of starch by diastase enzyme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Analyze the food content in the alimentary canal of </w:t>
      </w:r>
      <w:proofErr w:type="gram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a</w:t>
      </w:r>
      <w:proofErr w:type="gram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herbivore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 experiment on the breakdown of starch by diastase enzymes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Dissecting a rabbit to obtain food content from the ileum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Carry out analysis on food content of the ileum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Dead rabbit/rat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Dissecting board and kit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Cotton wool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proofErr w:type="gram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* Benedicts</w:t>
      </w:r>
      <w:proofErr w:type="gram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Dilute HCL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Sodium hydrogen carbonate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1% diastase enzyme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Starch, test tube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Iodine solution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Means of heating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Test tube holder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Dropper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Measuring cylinder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Water bath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White tile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Boiled diastase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90-91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85-86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49-50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 tips biology page 40-42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KCSE revision 48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Longman biology page 47- 48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High flyer series pages 14-15 6 1-2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More adaptation of ileum to its function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Describe how the ileum is farther adapted to its functions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further adaptation of ileum to its function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intestinal villi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82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81-82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61 3-4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Products of digestion Food assimilation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end products of the digestion of various food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function of the colon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Explain the process of assimilation of food substances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products of digestion and assimilation of food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functions of colon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on the products of digestion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82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84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49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61-62 7 1-2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Chemical digestion in alimentary canal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summary of chemical digestion in alimentary canal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chemical digestion </w:t>
      </w:r>
      <w:proofErr w:type="gramStart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In</w:t>
      </w:r>
      <w:proofErr w:type="gramEnd"/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alimentary canal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showing summary of chemical digestion in alimentary canal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82-83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80-81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48 3-4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Importance of vitamins in human nutrition 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importance of vitamins in human nutrition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sources of vitamins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State deficiency diseases of various vitamins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importance of vitamins, their sources and deficiency diseases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Test for vitamin C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Materials and procedure required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83-92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85-86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61-62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Golden tips biology page 49 8 1-2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Continuous assessment test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Answer the questions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Learner to answer the questions asked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Teacher to supervise the students as they do the test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Question papers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Marking schemes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73-86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89-92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52-55 3-4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 xml:space="preserve">Importance of mineral salts in human nutrition, their sources and deficiency diseases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importance of mineral salts in human nutrition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State the source of mineral salts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State the deficiency diseases of mineral salts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importance of mineral salts in humans, their sources and deficiency diseases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showing mineral salts, their sources and deficiency diseases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84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86-87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63 9 1-2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Role of water and roughage in nutrition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By the end of the lesson, the learner should be able to: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role of roughage in nutrition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Write down the role of water in nutrition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role of water and roughage in nutrition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Sample of sources of roughage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86-87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84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Gateway secondary Biology pages 61 3-4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NUTRITION IN ANIMALS</w:t>
      </w:r>
    </w:p>
    <w:p w:rsid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5A30BD">
        <w:rPr>
          <w:rFonts w:ascii="Courier New" w:eastAsia="Times New Roman" w:hAnsi="Courier New" w:cs="Courier New"/>
          <w:color w:val="222222"/>
          <w:sz w:val="20"/>
          <w:szCs w:val="20"/>
          <w:u w:val="single"/>
        </w:rPr>
        <w:t>Factors determining energy requirements in humans</w:t>
      </w: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 xml:space="preserve">OBJECTIVES: </w:t>
      </w: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 factors which determine energy requirements in human beings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Discussion on the factors determining energy requirements in human beings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Chart showing factors that determine energy requirements in human beings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87-88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45-55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88-89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10 1-4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>NUTRITION IN ANIMALS</w:t>
      </w:r>
    </w:p>
    <w:p w:rsidR="005A30BD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Factors determining energy requirements in human beings (group activity) </w:t>
      </w: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OBJECTIVES:</w:t>
      </w: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By the end of the lesson, the learner should be able to </w:t>
      </w:r>
    </w:p>
    <w:p w:rsidR="005A30BD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Participate in group discussions and present findings on factors that determine energy requirements in human beings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Group discussions coordinated by the teacher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Group presentations by preventatives members </w:t>
      </w:r>
    </w:p>
    <w:p w:rsidR="007B0097" w:rsidRPr="007B0097" w:rsidRDefault="007B0097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* Research material obtained by students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Comprehensive secondary Biology students Bk. 1 page 87-88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Teachers bk. 1 pages 48-55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secondary Biology </w:t>
      </w:r>
    </w:p>
    <w:p w:rsidR="007B0097" w:rsidRPr="007B0097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Students book Page 88-89 </w:t>
      </w: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-</w:t>
      </w:r>
      <w:r w:rsidR="007B0097"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KLB teachers book 1 pages 37-55 Gateway secondary Biology pages 63-64 12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Default="005A30BD" w:rsidP="007B0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7B0097" w:rsidRDefault="007B0097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B0097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REVISION &amp; END YEAR EXAMINATIONS BIOLOGY </w:t>
      </w: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5A30BD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</w:rPr>
        <w:t>__________________________________________________________________________________________</w:t>
      </w:r>
    </w:p>
    <w:p w:rsidR="005A30BD" w:rsidRPr="007B0097" w:rsidRDefault="005A30BD" w:rsidP="005A3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957FDA" w:rsidRDefault="00957FDA" w:rsidP="007B0097">
      <w:pPr>
        <w:spacing w:after="0"/>
      </w:pPr>
    </w:p>
    <w:sectPr w:rsidR="00957FDA" w:rsidSect="007B0097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360" w:right="720" w:bottom="45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048" w:rsidRDefault="00EC4048" w:rsidP="00EA0D9A">
      <w:pPr>
        <w:spacing w:after="0" w:line="240" w:lineRule="auto"/>
      </w:pPr>
      <w:r>
        <w:separator/>
      </w:r>
    </w:p>
  </w:endnote>
  <w:endnote w:type="continuationSeparator" w:id="0">
    <w:p w:rsidR="00EC4048" w:rsidRDefault="00EC4048" w:rsidP="00EA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F10" w:rsidRPr="00C01F10" w:rsidRDefault="00C01F10" w:rsidP="00C01F10">
    <w:pPr>
      <w:pStyle w:val="Footer"/>
      <w:ind w:left="2880"/>
      <w:rPr>
        <w:rFonts w:ascii="MV Boli" w:hAnsi="MV Boli" w:cs="MV Boli"/>
        <w:color w:val="5B9BD5" w:themeColor="accent1"/>
      </w:rPr>
    </w:pPr>
    <w:r w:rsidRPr="00C01F10">
      <w:rPr>
        <w:rFonts w:ascii="MV Boli" w:hAnsi="MV Boli" w:cs="MV Boli"/>
        <w:color w:val="5B9BD5" w:themeColor="accent1"/>
      </w:rPr>
      <w:t>Lesson plans edited by willie 0712003241</w:t>
    </w:r>
  </w:p>
  <w:p w:rsidR="00EA0D9A" w:rsidRDefault="00EA0D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048" w:rsidRDefault="00EC4048" w:rsidP="00EA0D9A">
      <w:pPr>
        <w:spacing w:after="0" w:line="240" w:lineRule="auto"/>
      </w:pPr>
      <w:r>
        <w:separator/>
      </w:r>
    </w:p>
  </w:footnote>
  <w:footnote w:type="continuationSeparator" w:id="0">
    <w:p w:rsidR="00EC4048" w:rsidRDefault="00EC4048" w:rsidP="00EA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D9A" w:rsidRDefault="00EC40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028" o:spid="_x0000_s2059" type="#_x0000_t136" style="position:absolute;margin-left:0;margin-top:0;width:667.5pt;height:100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MV Boli&quot;;font-size:1pt" string="by willie 071200324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D9A" w:rsidRDefault="00EC40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029" o:spid="_x0000_s2060" type="#_x0000_t136" style="position:absolute;margin-left:0;margin-top:0;width:667.5pt;height:10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MV Boli&quot;;font-size:1pt" string="by willie 071200324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D9A" w:rsidRDefault="00EC404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058027" o:spid="_x0000_s2058" type="#_x0000_t136" style="position:absolute;margin-left:0;margin-top:0;width:667.5pt;height:10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MV Boli&quot;;font-size:1pt" string="by willie 071200324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97"/>
    <w:rsid w:val="001D61E3"/>
    <w:rsid w:val="00540FA0"/>
    <w:rsid w:val="005A30BD"/>
    <w:rsid w:val="005B73A1"/>
    <w:rsid w:val="007B0097"/>
    <w:rsid w:val="00873C13"/>
    <w:rsid w:val="009358B1"/>
    <w:rsid w:val="00957FDA"/>
    <w:rsid w:val="009E7655"/>
    <w:rsid w:val="00BF413E"/>
    <w:rsid w:val="00C01F10"/>
    <w:rsid w:val="00CC5E1A"/>
    <w:rsid w:val="00D55F77"/>
    <w:rsid w:val="00D61298"/>
    <w:rsid w:val="00E406AE"/>
    <w:rsid w:val="00EA0D9A"/>
    <w:rsid w:val="00E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chartTrackingRefBased/>
  <w15:docId w15:val="{E3991302-B965-4C0E-96B5-01803217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0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009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0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D9A"/>
  </w:style>
  <w:style w:type="paragraph" w:styleId="Footer">
    <w:name w:val="footer"/>
    <w:basedOn w:val="Normal"/>
    <w:link w:val="FooterChar"/>
    <w:uiPriority w:val="99"/>
    <w:unhideWhenUsed/>
    <w:rsid w:val="00EA0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8052</Words>
  <Characters>45902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4</cp:revision>
  <dcterms:created xsi:type="dcterms:W3CDTF">2018-06-11T17:51:00Z</dcterms:created>
  <dcterms:modified xsi:type="dcterms:W3CDTF">2018-06-11T18:14:00Z</dcterms:modified>
</cp:coreProperties>
</file>